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3D18CB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（様式第５号）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B93263">
        <w:rPr>
          <w:rFonts w:hint="eastAsia"/>
        </w:rPr>
        <w:t>令和</w:t>
      </w:r>
      <w:bookmarkEnd w:id="0"/>
      <w:r w:rsidR="00856A61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B93263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</w:p>
    <w:p w:rsidR="00AE4D4C" w:rsidRDefault="00AE4D4C">
      <w:pPr>
        <w:ind w:leftChars="800" w:left="1952"/>
        <w:rPr>
          <w:rFonts w:hAnsi="Times New Roman"/>
          <w:spacing w:val="2"/>
        </w:rPr>
      </w:pPr>
      <w:r>
        <w:rPr>
          <w:rFonts w:hint="eastAsia"/>
        </w:rPr>
        <w:t xml:space="preserve"> 拠出金の拠出決定の変更について</w:t>
      </w:r>
      <w:r w:rsidR="00A12674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Pr="00A12674" w:rsidRDefault="00921F25">
      <w:pPr>
        <w:rPr>
          <w:rFonts w:hAnsi="Times New Roman"/>
          <w:spacing w:val="2"/>
        </w:rPr>
      </w:pPr>
    </w:p>
    <w:p w:rsidR="00AE4D4C" w:rsidRPr="00A12674" w:rsidRDefault="00B93263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号で通知のあった拠出金の額の決定に変更の必要が生じました</w:t>
      </w:r>
      <w:r w:rsidR="00F10DD5">
        <w:rPr>
          <w:rFonts w:hint="eastAsia"/>
        </w:rPr>
        <w:t>ので、</w:t>
      </w:r>
      <w:r w:rsidR="00AE4D4C">
        <w:rPr>
          <w:rFonts w:hint="eastAsia"/>
        </w:rPr>
        <w:t>下記</w:t>
      </w:r>
      <w:r w:rsidR="00A12674">
        <w:rPr>
          <w:rFonts w:hint="eastAsia"/>
        </w:rPr>
        <w:t>関係</w:t>
      </w:r>
      <w:r w:rsidR="00AE4D4C">
        <w:rPr>
          <w:rFonts w:hint="eastAsia"/>
        </w:rPr>
        <w:t>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r>
        <w:rPr>
          <w:rFonts w:hint="eastAsia"/>
        </w:rPr>
        <w:t xml:space="preserve">　　　５　変更後の施設に係る現況写真</w:t>
      </w:r>
    </w:p>
    <w:p w:rsidR="00A12674" w:rsidRDefault="00A12674">
      <w:pPr>
        <w:rPr>
          <w:rFonts w:hAnsi="Times New Roman"/>
          <w:spacing w:val="2"/>
        </w:rPr>
      </w:pPr>
      <w:r>
        <w:rPr>
          <w:rFonts w:hint="eastAsia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AC0186"/>
    <w:sectPr w:rsidR="00AE4D4C" w:rsidSect="00172EDF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21" w:rsidRDefault="007D7321">
      <w:r>
        <w:separator/>
      </w:r>
    </w:p>
  </w:endnote>
  <w:endnote w:type="continuationSeparator" w:id="0">
    <w:p w:rsidR="007D7321" w:rsidRDefault="007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21" w:rsidRDefault="007D73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321" w:rsidRDefault="007D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2EDF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D18CB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7623A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D7321"/>
    <w:rsid w:val="007E3A5E"/>
    <w:rsid w:val="007E4886"/>
    <w:rsid w:val="00801878"/>
    <w:rsid w:val="00831890"/>
    <w:rsid w:val="0085214C"/>
    <w:rsid w:val="00855E93"/>
    <w:rsid w:val="00856A61"/>
    <w:rsid w:val="0089694B"/>
    <w:rsid w:val="008A20FD"/>
    <w:rsid w:val="008D438B"/>
    <w:rsid w:val="00911575"/>
    <w:rsid w:val="009210F3"/>
    <w:rsid w:val="00921F25"/>
    <w:rsid w:val="00955F49"/>
    <w:rsid w:val="00956724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3263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0D2A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1B1E9-F6E8-4426-B99E-436A9B6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2014-09-01T08:39:00Z</dcterms:created>
  <dcterms:modified xsi:type="dcterms:W3CDTF">2019-05-23T08:45:00Z</dcterms:modified>
</cp:coreProperties>
</file>